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E347" w14:textId="77777777" w:rsidR="00484EC0" w:rsidRDefault="00484EC0" w:rsidP="00484EC0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51226B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ZAŁĄCZNIK Nr</w:t>
      </w:r>
      <w:r w:rsidR="002317EB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6</w:t>
      </w:r>
      <w:r w:rsidRPr="0051226B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5392961A" w14:textId="77777777" w:rsidR="00784579" w:rsidRPr="0051226B" w:rsidRDefault="00784579" w:rsidP="00484EC0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5069"/>
      </w:tblGrid>
      <w:tr w:rsidR="00484EC0" w:rsidRPr="00267F8C" w14:paraId="61413452" w14:textId="77777777" w:rsidTr="00087E35">
        <w:trPr>
          <w:trHeight w:val="1053"/>
        </w:trPr>
        <w:tc>
          <w:tcPr>
            <w:tcW w:w="4606" w:type="dxa"/>
            <w:vAlign w:val="bottom"/>
          </w:tcPr>
          <w:p w14:paraId="471FDE87" w14:textId="77777777" w:rsidR="00484EC0" w:rsidRPr="00267F8C" w:rsidRDefault="00484EC0" w:rsidP="00087E35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267F8C">
              <w:rPr>
                <w:rFonts w:ascii="Times New Roman" w:hAnsi="Times New Roman" w:cs="Times New Roman"/>
                <w:i/>
                <w:sz w:val="18"/>
                <w:szCs w:val="18"/>
                <w:lang w:eastAsia="pl-PL"/>
              </w:rPr>
              <w:t>Nazwa Wykonawcy/Wykonawców</w:t>
            </w:r>
          </w:p>
        </w:tc>
        <w:tc>
          <w:tcPr>
            <w:tcW w:w="5141" w:type="dxa"/>
            <w:shd w:val="clear" w:color="auto" w:fill="DAEEF3"/>
            <w:vAlign w:val="center"/>
          </w:tcPr>
          <w:p w14:paraId="2CA8C2AD" w14:textId="77777777" w:rsidR="00484EC0" w:rsidRPr="00267F8C" w:rsidRDefault="00484EC0" w:rsidP="00484EC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67F8C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WYKAZ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OSÓB</w:t>
            </w:r>
          </w:p>
        </w:tc>
      </w:tr>
    </w:tbl>
    <w:p w14:paraId="1D8126F3" w14:textId="77777777" w:rsidR="00650461" w:rsidRDefault="00650461" w:rsidP="0065046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6D4D17C5" w14:textId="42766DF8" w:rsidR="00261707" w:rsidRPr="00E12FD7" w:rsidRDefault="00484EC0" w:rsidP="0026170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E12FD7">
        <w:rPr>
          <w:rFonts w:ascii="Times New Roman" w:hAnsi="Times New Roman" w:cs="Times New Roman"/>
          <w:sz w:val="24"/>
          <w:szCs w:val="24"/>
          <w:lang w:eastAsia="pl-PL"/>
        </w:rPr>
        <w:t>W związku z prowadzonym postępowaniem o udzielenie zamówienia publicznego na:</w:t>
      </w:r>
    </w:p>
    <w:p w14:paraId="646F5BCA" w14:textId="77777777" w:rsidR="009323BA" w:rsidRPr="00E12FD7" w:rsidRDefault="009323BA" w:rsidP="009323BA">
      <w:pPr>
        <w:pStyle w:val="Akapitzlist"/>
        <w:jc w:val="center"/>
        <w:rPr>
          <w:b/>
          <w:lang w:val="pl-PL"/>
        </w:rPr>
      </w:pPr>
      <w:bookmarkStart w:id="0" w:name="_Hlk158374001"/>
    </w:p>
    <w:bookmarkEnd w:id="0"/>
    <w:p w14:paraId="0A8163D8" w14:textId="35D82E61" w:rsidR="00C23ED4" w:rsidRPr="00FD4A34" w:rsidRDefault="00C23ED4" w:rsidP="00C23ED4">
      <w:pPr>
        <w:pStyle w:val="Akapitzlist"/>
        <w:jc w:val="center"/>
        <w:rPr>
          <w:b/>
          <w:bCs/>
        </w:rPr>
      </w:pPr>
      <w:r w:rsidRPr="00960A7D">
        <w:rPr>
          <w:b/>
        </w:rPr>
        <w:t>„</w:t>
      </w:r>
      <w:r w:rsidRPr="00FD4A34">
        <w:rPr>
          <w:b/>
          <w:lang w:val="pl-PL"/>
        </w:rPr>
        <w:t xml:space="preserve">Termomodernizacja i zmiana konstrukcji dachu na budynku świetlicy wiejskiej </w:t>
      </w:r>
      <w:r>
        <w:rPr>
          <w:b/>
          <w:lang w:val="pl-PL"/>
        </w:rPr>
        <w:t xml:space="preserve">                      </w:t>
      </w:r>
      <w:r w:rsidRPr="00FD4A34">
        <w:rPr>
          <w:b/>
          <w:lang w:val="pl-PL"/>
        </w:rPr>
        <w:t>w Grzegorzewie</w:t>
      </w:r>
      <w:r>
        <w:rPr>
          <w:b/>
          <w:lang w:val="pl-PL"/>
        </w:rPr>
        <w:t>”</w:t>
      </w:r>
    </w:p>
    <w:p w14:paraId="2B764167" w14:textId="77777777" w:rsidR="00E12FD7" w:rsidRPr="00E12FD7" w:rsidRDefault="00E12FD7" w:rsidP="00E12FD7">
      <w:pPr>
        <w:pStyle w:val="Akapitzlist"/>
        <w:jc w:val="center"/>
        <w:rPr>
          <w:b/>
          <w:bCs/>
        </w:rPr>
      </w:pPr>
    </w:p>
    <w:p w14:paraId="72B7DD30" w14:textId="4EA72200" w:rsidR="00E12FD7" w:rsidRPr="00E12FD7" w:rsidRDefault="00E12FD7" w:rsidP="00E12F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12FD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Znak postępowania: </w:t>
      </w:r>
      <w:r w:rsidRPr="00E12FD7">
        <w:rPr>
          <w:rFonts w:ascii="Times New Roman" w:hAnsi="Times New Roman" w:cs="Times New Roman"/>
          <w:b/>
          <w:bCs/>
          <w:sz w:val="24"/>
          <w:szCs w:val="24"/>
        </w:rPr>
        <w:t>RZF.271.1</w:t>
      </w:r>
      <w:r w:rsidR="006A3E5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12FD7">
        <w:rPr>
          <w:rFonts w:ascii="Times New Roman" w:hAnsi="Times New Roman" w:cs="Times New Roman"/>
          <w:b/>
          <w:bCs/>
          <w:sz w:val="24"/>
          <w:szCs w:val="24"/>
        </w:rPr>
        <w:t>.2026</w:t>
      </w:r>
    </w:p>
    <w:p w14:paraId="4F561A7C" w14:textId="77777777" w:rsidR="009323BA" w:rsidRPr="00E12FD7" w:rsidRDefault="009323BA" w:rsidP="00484E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2178677A" w14:textId="77777777" w:rsidR="00F90679" w:rsidRPr="00E12FD7" w:rsidRDefault="00484EC0" w:rsidP="00EE2C83">
      <w:pPr>
        <w:tabs>
          <w:tab w:val="num" w:pos="0"/>
          <w:tab w:val="left" w:pos="1080"/>
        </w:tabs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E12FD7">
        <w:rPr>
          <w:rFonts w:ascii="Times New Roman" w:hAnsi="Times New Roman" w:cs="Times New Roman"/>
          <w:sz w:val="24"/>
          <w:szCs w:val="24"/>
          <w:lang w:eastAsia="pl-PL"/>
        </w:rPr>
        <w:t xml:space="preserve">przedkładamy </w:t>
      </w:r>
      <w:r w:rsidRPr="00E12FD7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wykaz osób, które będą skierowane przez Wykonawcę do realizacji zamówienia publicznego w celu potwierdzenia spełnienia </w:t>
      </w:r>
      <w:r w:rsidR="00EE2C83" w:rsidRPr="00E12FD7">
        <w:rPr>
          <w:rFonts w:ascii="Times New Roman" w:hAnsi="Times New Roman" w:cs="Times New Roman"/>
          <w:sz w:val="24"/>
          <w:szCs w:val="24"/>
          <w:lang w:eastAsia="pl-PL"/>
        </w:rPr>
        <w:t xml:space="preserve">przez Wykonawcę warunku udziału w postępowaniu, dotyczących zdolności technicznej lub zawodowej i których opis sposobu oceny spełnienia został zawarty w Rozdziale VIII ust. 2 pkt 4) b) </w:t>
      </w:r>
      <w:r w:rsidR="001A73A1" w:rsidRPr="00E12FD7"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="00EE2C83" w:rsidRPr="00E12FD7">
        <w:rPr>
          <w:rFonts w:ascii="Times New Roman" w:hAnsi="Times New Roman" w:cs="Times New Roman"/>
          <w:sz w:val="24"/>
          <w:szCs w:val="24"/>
          <w:lang w:eastAsia="pl-PL"/>
        </w:rPr>
        <w:t>WZ</w:t>
      </w:r>
      <w:r w:rsidR="00F90679" w:rsidRPr="00E12FD7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:</w:t>
      </w:r>
    </w:p>
    <w:tbl>
      <w:tblPr>
        <w:tblpPr w:leftFromText="141" w:rightFromText="141" w:vertAnchor="text" w:horzAnchor="margin" w:tblpXSpec="center" w:tblpY="190"/>
        <w:tblW w:w="8843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1E0" w:firstRow="1" w:lastRow="1" w:firstColumn="1" w:lastColumn="1" w:noHBand="0" w:noVBand="0"/>
      </w:tblPr>
      <w:tblGrid>
        <w:gridCol w:w="506"/>
        <w:gridCol w:w="1713"/>
        <w:gridCol w:w="2021"/>
        <w:gridCol w:w="2988"/>
        <w:gridCol w:w="1615"/>
      </w:tblGrid>
      <w:tr w:rsidR="00EE2C83" w:rsidRPr="00BA3263" w14:paraId="324BD3B1" w14:textId="77777777" w:rsidTr="00EE2C83">
        <w:trPr>
          <w:trHeight w:val="795"/>
        </w:trPr>
        <w:tc>
          <w:tcPr>
            <w:tcW w:w="50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2326819F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1747837C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Poz.</w:t>
            </w:r>
          </w:p>
          <w:p w14:paraId="2D8BF3E8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1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6D18C62C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202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6A777D58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NAZWISKO I IMIĘ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osoby skierowanej do realizacji zamówienia</w:t>
            </w:r>
          </w:p>
        </w:tc>
        <w:tc>
          <w:tcPr>
            <w:tcW w:w="298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05108073" w14:textId="77777777" w:rsidR="00EE2C83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651C6955" w14:textId="77777777" w:rsidR="00EE2C83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DOŚWIADCZENIE ZAWODOWE  (posiadane uprawnień potwierdzających spełnienie wymagań)</w:t>
            </w:r>
          </w:p>
          <w:p w14:paraId="0E01CC81" w14:textId="77777777" w:rsidR="00EE2C83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760F368B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15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40AC6FDA" w14:textId="77777777" w:rsidR="00EE2C83" w:rsidRPr="00F90679" w:rsidRDefault="00EE2C83" w:rsidP="00EE2C8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PODSTAW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A</w:t>
            </w:r>
            <w:r w:rsidRPr="00F9067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DYSPONOWANIA</w:t>
            </w:r>
          </w:p>
        </w:tc>
      </w:tr>
      <w:tr w:rsidR="00EE2C83" w:rsidRPr="00BA3263" w14:paraId="3ABBE82B" w14:textId="77777777" w:rsidTr="00EE2C83">
        <w:trPr>
          <w:trHeight w:val="121"/>
        </w:trPr>
        <w:tc>
          <w:tcPr>
            <w:tcW w:w="50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204EA72" w14:textId="77777777" w:rsidR="00EE2C83" w:rsidRPr="00F90679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71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1A2D348" w14:textId="77777777" w:rsidR="00EE2C83" w:rsidRPr="00F90679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02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4E905004" w14:textId="77777777" w:rsidR="00EE2C83" w:rsidRPr="00F90679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98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115A81A6" w14:textId="77777777" w:rsidR="00EE2C83" w:rsidRPr="00F90679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615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582C68C3" w14:textId="77777777" w:rsidR="00EE2C83" w:rsidRPr="00F90679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90679">
              <w:rPr>
                <w:rFonts w:ascii="Times New Roman" w:hAnsi="Times New Roman" w:cs="Times New Roman"/>
                <w:color w:val="000000"/>
                <w:sz w:val="16"/>
                <w:szCs w:val="16"/>
                <w:lang w:eastAsia="pl-PL"/>
              </w:rPr>
              <w:t>6.</w:t>
            </w:r>
          </w:p>
        </w:tc>
      </w:tr>
      <w:tr w:rsidR="00EE2C83" w:rsidRPr="00BA3263" w14:paraId="29F99467" w14:textId="77777777" w:rsidTr="00EE2C83">
        <w:trPr>
          <w:trHeight w:val="3790"/>
        </w:trPr>
        <w:tc>
          <w:tcPr>
            <w:tcW w:w="50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55C67F9A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3B1A29D0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75C2D57E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4E85472C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6A083B53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58D8BEE9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0E20CFBB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1BCDFFAB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48D60894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5613FE37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580C65C3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6EA8C540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5BA4192A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41665645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0E087221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750F2664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6140B254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0A061EDB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7DA5EF9" w14:textId="77777777" w:rsidR="00EE2C83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  <w:p w14:paraId="7F7A3EC2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21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0FC6A38C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8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527CEA21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5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1D2EDDA4" w14:textId="77777777" w:rsidR="00EE2C83" w:rsidRPr="00184B6F" w:rsidRDefault="00EE2C83" w:rsidP="004E61D3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6BEF341" w14:textId="77777777" w:rsidR="00F90679" w:rsidRPr="00184B6F" w:rsidRDefault="00F90679" w:rsidP="00F90679">
      <w:pPr>
        <w:tabs>
          <w:tab w:val="num" w:pos="0"/>
          <w:tab w:val="left" w:pos="1080"/>
        </w:tabs>
        <w:spacing w:after="0" w:line="240" w:lineRule="auto"/>
        <w:rPr>
          <w:color w:val="000000"/>
          <w:sz w:val="16"/>
          <w:szCs w:val="16"/>
          <w:lang w:eastAsia="pl-PL"/>
        </w:rPr>
      </w:pPr>
    </w:p>
    <w:p w14:paraId="4686FB86" w14:textId="77777777" w:rsidR="00184E6E" w:rsidRDefault="00184E6E" w:rsidP="00F90679">
      <w:pPr>
        <w:tabs>
          <w:tab w:val="num" w:pos="0"/>
          <w:tab w:val="left" w:pos="1080"/>
        </w:tabs>
        <w:spacing w:after="0" w:line="240" w:lineRule="auto"/>
        <w:jc w:val="center"/>
        <w:rPr>
          <w:color w:val="000000"/>
          <w:sz w:val="16"/>
          <w:szCs w:val="16"/>
          <w:lang w:eastAsia="pl-PL"/>
        </w:rPr>
      </w:pPr>
    </w:p>
    <w:p w14:paraId="436C27A2" w14:textId="77777777" w:rsidR="00F90679" w:rsidRPr="00184B6F" w:rsidRDefault="00F90679" w:rsidP="00F90679">
      <w:pPr>
        <w:tabs>
          <w:tab w:val="num" w:pos="0"/>
          <w:tab w:val="left" w:pos="1080"/>
        </w:tabs>
        <w:spacing w:after="0" w:line="240" w:lineRule="auto"/>
        <w:jc w:val="center"/>
        <w:rPr>
          <w:color w:val="000000"/>
          <w:sz w:val="16"/>
          <w:szCs w:val="16"/>
          <w:lang w:eastAsia="pl-PL"/>
        </w:rPr>
      </w:pPr>
      <w:r w:rsidRPr="00184B6F">
        <w:rPr>
          <w:color w:val="000000"/>
          <w:sz w:val="16"/>
          <w:szCs w:val="16"/>
          <w:lang w:eastAsia="pl-PL"/>
        </w:rPr>
        <w:t xml:space="preserve">                                                                 </w:t>
      </w:r>
      <w:r>
        <w:rPr>
          <w:color w:val="000000"/>
          <w:sz w:val="16"/>
          <w:szCs w:val="16"/>
          <w:lang w:eastAsia="pl-PL"/>
        </w:rPr>
        <w:t xml:space="preserve">                               </w:t>
      </w:r>
    </w:p>
    <w:p w14:paraId="27395788" w14:textId="77777777" w:rsidR="00F12EF2" w:rsidRPr="00184B6F" w:rsidRDefault="00F12EF2" w:rsidP="00F12EF2">
      <w:pPr>
        <w:tabs>
          <w:tab w:val="num" w:pos="0"/>
          <w:tab w:val="left" w:pos="1080"/>
        </w:tabs>
        <w:spacing w:after="0" w:line="240" w:lineRule="auto"/>
        <w:rPr>
          <w:sz w:val="16"/>
          <w:szCs w:val="16"/>
          <w:lang w:eastAsia="pl-PL"/>
        </w:rPr>
      </w:pPr>
    </w:p>
    <w:p w14:paraId="5DDFC28A" w14:textId="77777777" w:rsidR="00F12EF2" w:rsidRPr="00C5542B" w:rsidRDefault="00F12EF2" w:rsidP="00F12EF2">
      <w:pPr>
        <w:shd w:val="clear" w:color="auto" w:fill="FFFFFF"/>
        <w:tabs>
          <w:tab w:val="left" w:pos="8364"/>
        </w:tabs>
        <w:spacing w:after="0" w:line="253" w:lineRule="atLeast"/>
        <w:rPr>
          <w:rFonts w:ascii="Times New Roman" w:hAnsi="Times New Roman" w:cs="Times New Roman"/>
        </w:rPr>
      </w:pPr>
      <w:r w:rsidRPr="00C5542B">
        <w:rPr>
          <w:rFonts w:ascii="Times New Roman" w:eastAsia="Arial Narrow" w:hAnsi="Times New Roman" w:cs="Times New Roman"/>
        </w:rPr>
        <w:t>……………………….</w:t>
      </w:r>
      <w:r>
        <w:rPr>
          <w:rFonts w:ascii="Times New Roman" w:eastAsia="Arial Narrow" w:hAnsi="Times New Roman" w:cs="Times New Roman"/>
        </w:rPr>
        <w:t>,</w:t>
      </w:r>
      <w:r w:rsidRPr="00C5542B">
        <w:rPr>
          <w:rFonts w:ascii="Times New Roman" w:eastAsia="Arial Narrow" w:hAnsi="Times New Roman" w:cs="Times New Roman"/>
        </w:rPr>
        <w:t xml:space="preserve"> dnia</w:t>
      </w:r>
      <w:r>
        <w:rPr>
          <w:rFonts w:ascii="Times New Roman" w:eastAsia="Arial Narrow" w:hAnsi="Times New Roman" w:cs="Times New Roman"/>
        </w:rPr>
        <w:t xml:space="preserve"> </w:t>
      </w:r>
      <w:r w:rsidRPr="00C5542B">
        <w:rPr>
          <w:rFonts w:ascii="Times New Roman" w:eastAsia="Arial Narrow" w:hAnsi="Times New Roman" w:cs="Times New Roman"/>
        </w:rPr>
        <w:t>……………………..r.</w:t>
      </w:r>
    </w:p>
    <w:p w14:paraId="6C370292" w14:textId="77777777" w:rsidR="00F12EF2" w:rsidRPr="00F12EF2" w:rsidRDefault="00F12EF2" w:rsidP="00F12EF2">
      <w:pPr>
        <w:shd w:val="clear" w:color="auto" w:fill="FFFFFF"/>
        <w:spacing w:after="0" w:line="253" w:lineRule="atLeast"/>
        <w:rPr>
          <w:rFonts w:ascii="Times New Roman" w:eastAsia="Arial Narrow" w:hAnsi="Times New Roman" w:cs="Times New Roman"/>
          <w:sz w:val="20"/>
          <w:szCs w:val="20"/>
        </w:rPr>
      </w:pPr>
      <w:r>
        <w:rPr>
          <w:rFonts w:ascii="Times New Roman" w:eastAsia="Arial Narrow" w:hAnsi="Times New Roman" w:cs="Times New Roman"/>
          <w:sz w:val="20"/>
          <w:szCs w:val="20"/>
        </w:rPr>
        <w:t xml:space="preserve">  </w:t>
      </w:r>
      <w:r w:rsidRPr="00F12EF2">
        <w:rPr>
          <w:rFonts w:ascii="Times New Roman" w:eastAsia="Arial Narrow" w:hAnsi="Times New Roman" w:cs="Times New Roman"/>
          <w:i/>
          <w:sz w:val="20"/>
          <w:szCs w:val="20"/>
        </w:rPr>
        <w:t>(miejscowość, data)</w:t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  <w:t xml:space="preserve">      </w:t>
      </w:r>
      <w:r w:rsidRPr="00F12EF2">
        <w:rPr>
          <w:rFonts w:ascii="Times New Roman" w:eastAsia="Arial Narrow" w:hAnsi="Times New Roman" w:cs="Times New Roman"/>
          <w:sz w:val="20"/>
          <w:szCs w:val="20"/>
        </w:rPr>
        <w:tab/>
      </w:r>
    </w:p>
    <w:p w14:paraId="156A7E19" w14:textId="77777777" w:rsidR="00F12EF2" w:rsidRPr="00C5542B" w:rsidRDefault="00F12EF2" w:rsidP="00F12EF2">
      <w:pPr>
        <w:shd w:val="clear" w:color="auto" w:fill="FFFFFF"/>
        <w:spacing w:after="0" w:line="240" w:lineRule="auto"/>
        <w:rPr>
          <w:rFonts w:ascii="Times New Roman" w:eastAsia="Arial Narrow" w:hAnsi="Times New Roman" w:cs="Times New Roman"/>
          <w:sz w:val="20"/>
          <w:szCs w:val="20"/>
        </w:rPr>
      </w:pP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>
        <w:rPr>
          <w:rFonts w:ascii="Times New Roman" w:eastAsia="Arial Narrow" w:hAnsi="Times New Roman" w:cs="Times New Roman"/>
        </w:rPr>
        <w:tab/>
      </w:r>
      <w:r>
        <w:rPr>
          <w:rFonts w:ascii="Times New Roman" w:eastAsia="Arial Narrow" w:hAnsi="Times New Roman" w:cs="Times New Roman"/>
        </w:rPr>
        <w:tab/>
        <w:t xml:space="preserve"> </w:t>
      </w:r>
      <w:r w:rsidRPr="00C5542B">
        <w:rPr>
          <w:rFonts w:ascii="Times New Roman" w:eastAsia="Arial Narrow" w:hAnsi="Times New Roman" w:cs="Times New Roman"/>
          <w:sz w:val="20"/>
          <w:szCs w:val="20"/>
        </w:rPr>
        <w:t>….…………………………………….</w:t>
      </w:r>
    </w:p>
    <w:p w14:paraId="31743DA7" w14:textId="77777777" w:rsidR="00F12EF2" w:rsidRPr="00C5542B" w:rsidRDefault="00F12EF2" w:rsidP="00F12E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  <w:t xml:space="preserve">     </w:t>
      </w:r>
      <w:r>
        <w:rPr>
          <w:rFonts w:ascii="Times New Roman" w:eastAsia="Arial Narrow" w:hAnsi="Times New Roman" w:cs="Times New Roman"/>
          <w:i/>
          <w:sz w:val="20"/>
          <w:szCs w:val="20"/>
        </w:rPr>
        <w:t xml:space="preserve">  </w:t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 xml:space="preserve"> </w:t>
      </w:r>
      <w:r w:rsidR="00E9141A">
        <w:rPr>
          <w:rFonts w:ascii="Times New Roman" w:eastAsia="Arial Narrow" w:hAnsi="Times New Roman" w:cs="Times New Roman"/>
          <w:i/>
          <w:sz w:val="20"/>
          <w:szCs w:val="20"/>
        </w:rPr>
        <w:t xml:space="preserve">     </w:t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 xml:space="preserve"> (podpis </w:t>
      </w:r>
      <w:r w:rsidR="00E9141A">
        <w:rPr>
          <w:rFonts w:ascii="Times New Roman" w:eastAsia="Arial Narrow" w:hAnsi="Times New Roman" w:cs="Times New Roman"/>
          <w:i/>
          <w:sz w:val="20"/>
          <w:szCs w:val="20"/>
        </w:rPr>
        <w:t>Wykonawcy</w:t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>)</w:t>
      </w:r>
    </w:p>
    <w:p w14:paraId="536E0ED3" w14:textId="77777777" w:rsidR="00F12EF2" w:rsidRPr="00184B6F" w:rsidRDefault="00F12EF2" w:rsidP="00F12EF2">
      <w:pPr>
        <w:tabs>
          <w:tab w:val="num" w:pos="0"/>
          <w:tab w:val="left" w:pos="1080"/>
        </w:tabs>
        <w:spacing w:after="0" w:line="240" w:lineRule="auto"/>
        <w:rPr>
          <w:sz w:val="16"/>
          <w:szCs w:val="16"/>
          <w:lang w:eastAsia="pl-PL"/>
        </w:rPr>
      </w:pPr>
    </w:p>
    <w:p w14:paraId="403BA8B7" w14:textId="77777777" w:rsidR="00F363D4" w:rsidRDefault="00F363D4" w:rsidP="00184E6E">
      <w:pPr>
        <w:pStyle w:val="Lista4"/>
        <w:spacing w:after="60"/>
        <w:ind w:left="0" w:firstLine="708"/>
        <w:jc w:val="both"/>
        <w:rPr>
          <w:szCs w:val="22"/>
        </w:rPr>
      </w:pPr>
    </w:p>
    <w:sectPr w:rsidR="00F363D4" w:rsidSect="005155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849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D1A1E" w14:textId="77777777" w:rsidR="0001149E" w:rsidRDefault="0001149E" w:rsidP="0051226B">
      <w:pPr>
        <w:spacing w:after="0" w:line="240" w:lineRule="auto"/>
      </w:pPr>
      <w:r>
        <w:separator/>
      </w:r>
    </w:p>
  </w:endnote>
  <w:endnote w:type="continuationSeparator" w:id="0">
    <w:p w14:paraId="223FD0E2" w14:textId="77777777" w:rsidR="0001149E" w:rsidRDefault="0001149E" w:rsidP="0051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5ECC" w14:textId="77777777" w:rsidR="004C4F53" w:rsidRDefault="004C4F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36A9" w14:textId="77777777" w:rsidR="004C4F53" w:rsidRDefault="004C4F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D2E3" w14:textId="77777777" w:rsidR="004C4F53" w:rsidRDefault="004C4F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E9FD7" w14:textId="77777777" w:rsidR="0001149E" w:rsidRDefault="0001149E" w:rsidP="0051226B">
      <w:pPr>
        <w:spacing w:after="0" w:line="240" w:lineRule="auto"/>
      </w:pPr>
      <w:r>
        <w:separator/>
      </w:r>
    </w:p>
  </w:footnote>
  <w:footnote w:type="continuationSeparator" w:id="0">
    <w:p w14:paraId="7D57D301" w14:textId="77777777" w:rsidR="0001149E" w:rsidRDefault="0001149E" w:rsidP="0051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00D0" w14:textId="77777777" w:rsidR="004C4F53" w:rsidRDefault="004C4F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DC2D" w14:textId="77777777" w:rsidR="004C4F53" w:rsidRDefault="004C4F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0B7DB" w14:textId="77777777" w:rsidR="004C4F53" w:rsidRDefault="004C4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24573"/>
    <w:multiLevelType w:val="hybridMultilevel"/>
    <w:tmpl w:val="30DCBA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061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679"/>
    <w:rsid w:val="0001149E"/>
    <w:rsid w:val="00051807"/>
    <w:rsid w:val="000665CC"/>
    <w:rsid w:val="00072B4B"/>
    <w:rsid w:val="00082CB4"/>
    <w:rsid w:val="00083983"/>
    <w:rsid w:val="00087E35"/>
    <w:rsid w:val="0016208E"/>
    <w:rsid w:val="00184E6E"/>
    <w:rsid w:val="001A73A1"/>
    <w:rsid w:val="002317EB"/>
    <w:rsid w:val="00234EAB"/>
    <w:rsid w:val="00247C12"/>
    <w:rsid w:val="00261707"/>
    <w:rsid w:val="00267F8C"/>
    <w:rsid w:val="00295DB8"/>
    <w:rsid w:val="002C6F54"/>
    <w:rsid w:val="002E5144"/>
    <w:rsid w:val="00314293"/>
    <w:rsid w:val="003840B2"/>
    <w:rsid w:val="003C3444"/>
    <w:rsid w:val="00407561"/>
    <w:rsid w:val="00471B35"/>
    <w:rsid w:val="004775A5"/>
    <w:rsid w:val="00484EC0"/>
    <w:rsid w:val="004B7D04"/>
    <w:rsid w:val="004C4F53"/>
    <w:rsid w:val="004E61D3"/>
    <w:rsid w:val="0051226B"/>
    <w:rsid w:val="00515553"/>
    <w:rsid w:val="00583712"/>
    <w:rsid w:val="005C04B4"/>
    <w:rsid w:val="00635E48"/>
    <w:rsid w:val="00644B32"/>
    <w:rsid w:val="00650461"/>
    <w:rsid w:val="00682268"/>
    <w:rsid w:val="00686E1D"/>
    <w:rsid w:val="006A3E51"/>
    <w:rsid w:val="006D26DC"/>
    <w:rsid w:val="007257A3"/>
    <w:rsid w:val="0072582E"/>
    <w:rsid w:val="00736889"/>
    <w:rsid w:val="007703BD"/>
    <w:rsid w:val="00781C11"/>
    <w:rsid w:val="00784579"/>
    <w:rsid w:val="00824264"/>
    <w:rsid w:val="00844B1A"/>
    <w:rsid w:val="008806B9"/>
    <w:rsid w:val="008A56D9"/>
    <w:rsid w:val="008E28FA"/>
    <w:rsid w:val="008E4F0B"/>
    <w:rsid w:val="00905716"/>
    <w:rsid w:val="009253C8"/>
    <w:rsid w:val="009323BA"/>
    <w:rsid w:val="00933050"/>
    <w:rsid w:val="00A3173C"/>
    <w:rsid w:val="00A31818"/>
    <w:rsid w:val="00A9376D"/>
    <w:rsid w:val="00AA3F55"/>
    <w:rsid w:val="00B10A48"/>
    <w:rsid w:val="00B42012"/>
    <w:rsid w:val="00B975C2"/>
    <w:rsid w:val="00BF2260"/>
    <w:rsid w:val="00C23ED4"/>
    <w:rsid w:val="00C24E56"/>
    <w:rsid w:val="00C303D1"/>
    <w:rsid w:val="00C90166"/>
    <w:rsid w:val="00C92EB6"/>
    <w:rsid w:val="00CB41AC"/>
    <w:rsid w:val="00D6403F"/>
    <w:rsid w:val="00D87DA2"/>
    <w:rsid w:val="00DB153C"/>
    <w:rsid w:val="00DC7AB6"/>
    <w:rsid w:val="00DF2A7F"/>
    <w:rsid w:val="00E0357F"/>
    <w:rsid w:val="00E12FD7"/>
    <w:rsid w:val="00E9141A"/>
    <w:rsid w:val="00E92380"/>
    <w:rsid w:val="00EE2C83"/>
    <w:rsid w:val="00F12EF2"/>
    <w:rsid w:val="00F1543C"/>
    <w:rsid w:val="00F16FE1"/>
    <w:rsid w:val="00F363D4"/>
    <w:rsid w:val="00F75ABC"/>
    <w:rsid w:val="00F90679"/>
    <w:rsid w:val="00F96F17"/>
    <w:rsid w:val="00FA41F3"/>
    <w:rsid w:val="00FB4784"/>
    <w:rsid w:val="00FC5C24"/>
    <w:rsid w:val="00FF7754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F35F0"/>
  <w15:chartTrackingRefBased/>
  <w15:docId w15:val="{8459424E-276D-46D0-B863-9E6F0CDB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9067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4">
    <w:name w:val="List 4"/>
    <w:basedOn w:val="Normalny"/>
    <w:rsid w:val="00F90679"/>
    <w:pPr>
      <w:spacing w:after="0" w:line="240" w:lineRule="auto"/>
      <w:ind w:left="1132" w:hanging="283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12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512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1226B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5122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1226B"/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normalny tekst,Obiekt,List Paragraph1"/>
    <w:basedOn w:val="Normalny"/>
    <w:link w:val="AkapitzlistZnak"/>
    <w:uiPriority w:val="34"/>
    <w:qFormat/>
    <w:rsid w:val="004B7D04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List Paragraph1 Znak"/>
    <w:link w:val="Akapitzlist"/>
    <w:uiPriority w:val="34"/>
    <w:locked/>
    <w:rsid w:val="004B7D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Wykaz osób</dc:title>
  <dc:subject/>
  <dc:creator>Gmina Grzegorzew</dc:creator>
  <cp:keywords/>
  <cp:lastModifiedBy>Sławomir Sobieraj</cp:lastModifiedBy>
  <cp:revision>8</cp:revision>
  <cp:lastPrinted>2021-03-23T07:03:00Z</cp:lastPrinted>
  <dcterms:created xsi:type="dcterms:W3CDTF">2024-07-02T14:08:00Z</dcterms:created>
  <dcterms:modified xsi:type="dcterms:W3CDTF">2026-03-18T09:48:00Z</dcterms:modified>
</cp:coreProperties>
</file>